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8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B2138" w:rsidRPr="00E9459A" w:rsidRDefault="006B2138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EC1075" w:rsidRPr="00E9459A" w:rsidRDefault="00EC1075" w:rsidP="00EC107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EC1075" w:rsidRPr="00E9459A" w:rsidRDefault="00EC1075" w:rsidP="00EC10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9459A" w:rsidRDefault="00EC1075" w:rsidP="00EC107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6A2260" w:rsidRPr="00E9459A" w:rsidRDefault="006A2260"/>
    <w:p w:rsidR="00EC1075" w:rsidRPr="00E9459A" w:rsidRDefault="001318D3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C436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 2017 г. № 108</w:t>
      </w:r>
    </w:p>
    <w:p w:rsidR="00EC1075" w:rsidRPr="00E9459A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EC1075" w:rsidRPr="00E9459A" w:rsidRDefault="00EC1075" w:rsidP="00EC107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 решение 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народных        депутатов </w:t>
      </w:r>
    </w:p>
    <w:p w:rsidR="00EC1075" w:rsidRPr="00E9459A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       сельского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28.12.2016 года № 70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</w:p>
    <w:p w:rsid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6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C1075" w:rsidRPr="00EC1075" w:rsidRDefault="00EC1075" w:rsidP="00EC107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годов»</w:t>
      </w: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ind w:right="4252"/>
        <w:jc w:val="both"/>
      </w:pP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C1075" w:rsidRPr="00EC1075" w:rsidRDefault="00EC1075" w:rsidP="00EC10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075" w:rsidRPr="00EC1075" w:rsidRDefault="00EC1075" w:rsidP="00EC107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муниципального района от 28.12.2016 года № 70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Малогрибановского сельского поселения на 2017 год и на плановый период 2018 и 2019 годов» следующие изменения и дополнения:</w:t>
      </w:r>
    </w:p>
    <w:p w:rsidR="00EC1075" w:rsidRPr="00EC1075" w:rsidRDefault="00FB72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C1075"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1.1. в подпункте 1 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8698,0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изменить на цифру  «8698,0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 w:rsidR="00D2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пункта 1 цифру «</w:t>
      </w:r>
      <w:r w:rsidR="00FB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8868,8» изменить на цифру  «8880,3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075" w:rsidRPr="00EC1075" w:rsidRDefault="00FB72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18D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 пункта 1 цифру « 170,8» изменить на цифру « 161,1»;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8D3" w:rsidRDefault="00FB726D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18D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внутреннего финансирования дефицита бюджета поселения на 2017 год и на </w:t>
      </w:r>
      <w:proofErr w:type="spell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полановый</w:t>
      </w:r>
      <w:proofErr w:type="spell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2018 и 2019 годов» изложить в </w:t>
      </w:r>
      <w:proofErr w:type="spell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настоящему решению; </w:t>
      </w:r>
    </w:p>
    <w:p w:rsidR="00EC1075" w:rsidRPr="00EC1075" w:rsidRDefault="001318D3" w:rsidP="00EC10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доходов бюджета Малогрибановского сельского поселения Грибановского муниципального района по кодам видов доходов, подвидов доходов на 2017 год» изложить в редакции, </w:t>
      </w:r>
      <w:proofErr w:type="gram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решению;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236D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8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бюджета поселения на 2017 год» изложить в редакции, </w:t>
      </w:r>
      <w:proofErr w:type="gram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решению;</w:t>
      </w:r>
    </w:p>
    <w:p w:rsidR="0045236D" w:rsidRDefault="004523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6D" w:rsidRDefault="004523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6D" w:rsidRDefault="004523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6D" w:rsidRDefault="001318D3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10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разделам, подразделам, целевым статьям ( муниципальным программам)</w:t>
      </w:r>
      <w:proofErr w:type="gramStart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классификации расходов бюджета поселения на 2017 год» изложить в редакции, согласно приложения № 4 к настоящему решению;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075" w:rsidRPr="00EC1075" w:rsidRDefault="0045236D" w:rsidP="00EC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12 « Распределение бюджетных ассигнований по целевым статьям ( муниципальным программам)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руппам видов расходов бюджета поселения на  2017 год» изложить в редакции, согласно приложения № 5 к настоящему решению.</w:t>
      </w:r>
      <w:r w:rsidR="00EC107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75" w:rsidRPr="00EC1075" w:rsidRDefault="00EC1075" w:rsidP="00EC1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3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EC1075" w:rsidRPr="00EC1075" w:rsidRDefault="00EC1075" w:rsidP="00EC1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Л.А.Мельникова</w:t>
      </w:r>
    </w:p>
    <w:p w:rsidR="00EC1075" w:rsidRDefault="00EC1075" w:rsidP="00EC10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2138" w:rsidRDefault="006B2138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236D" w:rsidRDefault="0045236D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236D" w:rsidRDefault="0045236D" w:rsidP="003E0270">
      <w:pPr>
        <w:tabs>
          <w:tab w:val="left" w:pos="935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0270" w:rsidRDefault="003E0270" w:rsidP="003E0270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  <w:sz w:val="18"/>
          <w:szCs w:val="18"/>
        </w:rPr>
      </w:pPr>
      <w:r w:rsidRPr="003E027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3E0270" w:rsidRDefault="003E0270" w:rsidP="003E0270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народных депутатов</w:t>
      </w:r>
    </w:p>
    <w:p w:rsidR="003E0270" w:rsidRDefault="003E0270" w:rsidP="003E0270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Малогрибановского сельского поселения </w:t>
      </w:r>
    </w:p>
    <w:p w:rsidR="003E0270" w:rsidRPr="003E0270" w:rsidRDefault="003E0270" w:rsidP="003E0270">
      <w:pPr>
        <w:tabs>
          <w:tab w:val="left" w:pos="9356"/>
        </w:tabs>
        <w:spacing w:after="0"/>
        <w:ind w:right="-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28.12.2017 г № 114</w:t>
      </w:r>
    </w:p>
    <w:tbl>
      <w:tblPr>
        <w:tblW w:w="10260" w:type="dxa"/>
        <w:tblInd w:w="93" w:type="dxa"/>
        <w:tblLayout w:type="fixed"/>
        <w:tblLook w:val="04A0"/>
      </w:tblPr>
      <w:tblGrid>
        <w:gridCol w:w="3150"/>
        <w:gridCol w:w="2110"/>
        <w:gridCol w:w="1536"/>
        <w:gridCol w:w="32"/>
        <w:gridCol w:w="986"/>
        <w:gridCol w:w="258"/>
        <w:gridCol w:w="1135"/>
        <w:gridCol w:w="594"/>
        <w:gridCol w:w="459"/>
      </w:tblGrid>
      <w:tr w:rsidR="00EC1075" w:rsidRPr="003E0270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3E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3E0270" w:rsidRDefault="00EC1075" w:rsidP="003E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Приложение 1</w:t>
            </w:r>
          </w:p>
        </w:tc>
      </w:tr>
      <w:tr w:rsidR="00EC1075" w:rsidRPr="003E0270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3E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3E0270" w:rsidRDefault="00EC1075" w:rsidP="003E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Совета народных депутатов</w:t>
            </w:r>
          </w:p>
        </w:tc>
      </w:tr>
      <w:tr w:rsidR="00EC1075" w:rsidRPr="003E0270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3E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3E0270" w:rsidRDefault="00EC1075" w:rsidP="003E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3E0270" w:rsidTr="00EC1075">
        <w:trPr>
          <w:gridAfter w:val="2"/>
          <w:wAfter w:w="1053" w:type="dxa"/>
          <w:trHeight w:val="375"/>
        </w:trPr>
        <w:tc>
          <w:tcPr>
            <w:tcW w:w="3150" w:type="dxa"/>
            <w:noWrap/>
            <w:vAlign w:val="bottom"/>
            <w:hideMark/>
          </w:tcPr>
          <w:p w:rsidR="00EC1075" w:rsidRPr="00EC1075" w:rsidRDefault="00EC1075" w:rsidP="003E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7" w:type="dxa"/>
            <w:gridSpan w:val="6"/>
            <w:noWrap/>
            <w:vAlign w:val="bottom"/>
            <w:hideMark/>
          </w:tcPr>
          <w:p w:rsidR="00EC1075" w:rsidRPr="003E0270" w:rsidRDefault="00EC1075" w:rsidP="003E0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28.12. 2016г. № 70</w:t>
            </w:r>
          </w:p>
        </w:tc>
      </w:tr>
      <w:tr w:rsidR="00EC1075" w:rsidRPr="00EC1075" w:rsidTr="00EC1075">
        <w:trPr>
          <w:gridAfter w:val="1"/>
          <w:wAfter w:w="459" w:type="dxa"/>
          <w:trHeight w:val="255"/>
        </w:trPr>
        <w:tc>
          <w:tcPr>
            <w:tcW w:w="6828" w:type="dxa"/>
            <w:gridSpan w:val="4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075" w:rsidRPr="00EC1075" w:rsidTr="00EC1075">
        <w:trPr>
          <w:gridAfter w:val="1"/>
          <w:wAfter w:w="459" w:type="dxa"/>
          <w:trHeight w:val="765"/>
        </w:trPr>
        <w:tc>
          <w:tcPr>
            <w:tcW w:w="9801" w:type="dxa"/>
            <w:gridSpan w:val="8"/>
            <w:vAlign w:val="bottom"/>
            <w:hideMark/>
          </w:tcPr>
          <w:p w:rsid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Источники внутреннего финансирования дефицита  бюджета поселения  </w:t>
            </w:r>
          </w:p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EC107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2017 год и на плановый периоды 2018 и 2019 годов</w:t>
            </w:r>
            <w:proofErr w:type="gramEnd"/>
          </w:p>
        </w:tc>
      </w:tr>
      <w:tr w:rsidR="00EC1075" w:rsidRPr="00EC1075" w:rsidTr="00A255CC">
        <w:trPr>
          <w:trHeight w:val="480"/>
        </w:trPr>
        <w:tc>
          <w:tcPr>
            <w:tcW w:w="315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рублей))</w:t>
            </w:r>
          </w:p>
        </w:tc>
      </w:tr>
      <w:tr w:rsidR="00EC1075" w:rsidRPr="00EC1075" w:rsidTr="00A255CC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C1075" w:rsidRPr="00EC1075" w:rsidTr="00A255CC">
        <w:trPr>
          <w:trHeight w:val="34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1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EC1075" w:rsidRPr="00EC1075" w:rsidTr="00A255CC">
        <w:trPr>
          <w:trHeight w:val="42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1075" w:rsidRPr="00EC1075" w:rsidTr="00A255C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10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EC1075" w:rsidRPr="00EC1075" w:rsidTr="00A255CC">
        <w:trPr>
          <w:trHeight w:val="7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-161</w:t>
            </w:r>
            <w:r w:rsidR="00EC1075"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68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-161</w:t>
            </w:r>
            <w:r w:rsidR="00EC1075"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</w:t>
            </w:r>
            <w:r w:rsidR="00B2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</w:t>
            </w:r>
          </w:p>
        </w:tc>
      </w:tr>
      <w:tr w:rsidR="00EC1075" w:rsidRPr="00EC1075" w:rsidTr="00A255CC">
        <w:trPr>
          <w:trHeight w:val="57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    0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1318D3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            0</w:t>
            </w:r>
          </w:p>
        </w:tc>
      </w:tr>
      <w:tr w:rsidR="00EC1075" w:rsidRPr="00EC1075" w:rsidTr="00A255CC">
        <w:trPr>
          <w:trHeight w:val="86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B2594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56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B2594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EC1075" w:rsidRPr="00EC1075" w:rsidTr="00A255CC">
        <w:trPr>
          <w:trHeight w:val="9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B25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75" w:rsidRPr="00A255CC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55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</w:tbl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A255CC">
      <w:pPr>
        <w:shd w:val="clear" w:color="auto" w:fill="FFFFFF" w:themeFill="background1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075" w:rsidRDefault="00EC107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2834" w:rsidRDefault="0049283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2834" w:rsidRDefault="0049283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2834" w:rsidRDefault="0049283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Приложение  2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EC1075">
        <w:trPr>
          <w:trHeight w:val="375"/>
        </w:trPr>
        <w:tc>
          <w:tcPr>
            <w:tcW w:w="10632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8E4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65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от  28</w:t>
            </w:r>
            <w:r w:rsidR="008E4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.12.2017</w:t>
            </w:r>
            <w:r w:rsidR="00E65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№ 114</w:t>
            </w: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/>
      </w:tblPr>
      <w:tblGrid>
        <w:gridCol w:w="10260"/>
      </w:tblGrid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Приложение 2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EC1075" w:rsidRPr="00EC1075" w:rsidTr="00305F1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  <w:tr w:rsidR="006B2138" w:rsidRPr="00EC1075" w:rsidTr="00305F12">
        <w:trPr>
          <w:trHeight w:val="375"/>
        </w:trPr>
        <w:tc>
          <w:tcPr>
            <w:tcW w:w="6054" w:type="dxa"/>
            <w:noWrap/>
            <w:vAlign w:val="bottom"/>
          </w:tcPr>
          <w:p w:rsidR="006B2138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138" w:rsidRPr="00EC1075" w:rsidRDefault="006B2138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1075" w:rsidRPr="00EC1075" w:rsidRDefault="00EC1075" w:rsidP="00EC10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EC1075" w:rsidRPr="00EC1075" w:rsidRDefault="00EC1075" w:rsidP="00EC10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</w:pPr>
      <w:r w:rsidRPr="00EC1075">
        <w:rPr>
          <w:rFonts w:ascii="Times New Roman" w:eastAsia="Times New Roman" w:hAnsi="Times New Roman" w:cs="Times New Roman"/>
          <w:caps/>
          <w:sz w:val="20"/>
          <w:szCs w:val="18"/>
          <w:lang w:eastAsia="ru-RU"/>
        </w:rPr>
        <w:t xml:space="preserve">на 2017 год </w:t>
      </w:r>
    </w:p>
    <w:p w:rsidR="00EC1075" w:rsidRPr="00EC1075" w:rsidRDefault="00EC1075" w:rsidP="00EC10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12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2684"/>
        <w:gridCol w:w="6327"/>
        <w:gridCol w:w="51"/>
        <w:gridCol w:w="1701"/>
        <w:gridCol w:w="390"/>
        <w:gridCol w:w="38"/>
        <w:gridCol w:w="28"/>
      </w:tblGrid>
      <w:tr w:rsidR="00EC1075" w:rsidRPr="00EC1075" w:rsidTr="00F90239">
        <w:trPr>
          <w:trHeight w:val="33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(тысяч рублей)</w:t>
            </w:r>
          </w:p>
        </w:tc>
      </w:tr>
      <w:tr w:rsidR="00EC1075" w:rsidRPr="00EC1075" w:rsidTr="00F90239">
        <w:trPr>
          <w:trHeight w:val="37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5" w:rsidRPr="00EC1075" w:rsidRDefault="00EC1075" w:rsidP="00EC1075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C1075" w:rsidRPr="00EC1075" w:rsidTr="00F90239">
        <w:trPr>
          <w:trHeight w:val="431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9041,4</w:t>
            </w:r>
          </w:p>
        </w:tc>
      </w:tr>
      <w:tr w:rsidR="00EC1075" w:rsidRPr="00EC1075" w:rsidTr="00F90239">
        <w:trPr>
          <w:trHeight w:val="357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1418,8</w:t>
            </w:r>
          </w:p>
        </w:tc>
      </w:tr>
      <w:tr w:rsidR="00EC1075" w:rsidRPr="00EC1075" w:rsidTr="00F90239">
        <w:trPr>
          <w:trHeight w:val="340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6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109,5</w:t>
            </w:r>
          </w:p>
        </w:tc>
      </w:tr>
      <w:tr w:rsidR="00EC1075" w:rsidRPr="00EC1075" w:rsidTr="00F90239">
        <w:trPr>
          <w:trHeight w:val="349"/>
        </w:trPr>
        <w:tc>
          <w:tcPr>
            <w:tcW w:w="27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109,5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109,5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1296,7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EC1075"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C1075" w:rsidRPr="00EC1075" w:rsidTr="00F90239">
        <w:trPr>
          <w:trHeight w:val="614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EC1075" w:rsidRPr="00EC1075" w:rsidRDefault="00EC1075" w:rsidP="00EC1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075" w:rsidRPr="00EC1075" w:rsidRDefault="00E65A6F" w:rsidP="00EC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EC1075" w:rsidRPr="00EC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1271,5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000 1 06 06030 00 0000 110 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507,4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507,4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764,1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764,1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bCs/>
                <w:sz w:val="20"/>
                <w:lang w:eastAsia="ru-RU"/>
              </w:rPr>
            </w:pPr>
          </w:p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bCs/>
                <w:sz w:val="20"/>
                <w:lang w:eastAsia="ru-RU"/>
              </w:rPr>
              <w:t>000 1 08 04000 01 0000 000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8,3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27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pStyle w:val="a4"/>
              <w:jc w:val="center"/>
              <w:rPr>
                <w:sz w:val="20"/>
                <w:lang w:eastAsia="ru-RU"/>
              </w:rPr>
            </w:pPr>
            <w:r w:rsidRPr="00305F12">
              <w:rPr>
                <w:sz w:val="20"/>
                <w:lang w:eastAsia="ru-RU"/>
              </w:rPr>
              <w:t>000 1 08 04020 01 1000 110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Pr="00305F12" w:rsidRDefault="00305F12" w:rsidP="00305F12">
            <w:pPr>
              <w:ind w:right="1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E65A6F" w:rsidP="00305F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05F12"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000 1 16  0000 00 0000 000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2854CB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000 1 16 90000 00 0000 000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proofErr w:type="gramStart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ачисляемые в бюджеты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2854CB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05F12" w:rsidTr="00F90239">
        <w:trPr>
          <w:gridBefore w:val="1"/>
          <w:gridAfter w:val="1"/>
          <w:wBefore w:w="28" w:type="dxa"/>
          <w:wAfter w:w="28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Pr="00305F12" w:rsidRDefault="00305F12" w:rsidP="00305F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bCs/>
                <w:sz w:val="20"/>
                <w:szCs w:val="20"/>
              </w:rPr>
              <w:t>000 1 16 90050 13 0000 000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Pr="00305F12" w:rsidRDefault="00305F12" w:rsidP="00305F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иных сумм в возмещение ущерба</w:t>
            </w:r>
            <w:proofErr w:type="gramStart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305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ачисляемые в бюджеты поселений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Pr="00305F12" w:rsidRDefault="002854CB" w:rsidP="0030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2854CB" w:rsidP="00305F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7622,6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2854CB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3495,4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000 2 02 15001 10 0000 151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05F12" w:rsidRDefault="00305F12" w:rsidP="00305F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61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2854CB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3043,2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000 2 02 15002 10 0000 151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2854CB">
              <w:rPr>
                <w:color w:val="000000"/>
                <w:sz w:val="18"/>
                <w:szCs w:val="18"/>
              </w:rPr>
              <w:t>43</w:t>
            </w:r>
            <w:r w:rsidR="008E4A49">
              <w:rPr>
                <w:color w:val="000000"/>
                <w:sz w:val="18"/>
                <w:szCs w:val="18"/>
              </w:rPr>
              <w:t>,</w:t>
            </w:r>
            <w:r w:rsidR="002854CB">
              <w:rPr>
                <w:color w:val="000000"/>
                <w:sz w:val="18"/>
                <w:szCs w:val="18"/>
              </w:rPr>
              <w:t>2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Прочие субсидии бюджетам сельских поселений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3716,7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5F12" w:rsidRDefault="00305F12" w:rsidP="00305F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68,3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E65A6F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226,6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05F12" w:rsidRDefault="00305F12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2854CB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</w:t>
            </w:r>
          </w:p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образований на осуществление части полномочий по решению вопросов местного значения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</w:p>
          <w:p w:rsidR="00305F12" w:rsidRDefault="00305F12" w:rsidP="00305F12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заключенными </w:t>
            </w:r>
            <w:r>
              <w:rPr>
                <w:sz w:val="18"/>
                <w:szCs w:val="18"/>
              </w:rPr>
              <w:t>соглашениями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E65A6F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  <w:r w:rsidR="008E4A4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000 2 02 40014 10 0000 151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E65A6F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226,6</w:t>
            </w:r>
          </w:p>
        </w:tc>
      </w:tr>
      <w:tr w:rsidR="00305F12" w:rsidTr="00F90239">
        <w:trPr>
          <w:gridBefore w:val="1"/>
          <w:gridAfter w:val="2"/>
          <w:wBefore w:w="28" w:type="dxa"/>
          <w:wAfter w:w="66" w:type="dxa"/>
          <w:trHeight w:val="32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  <w:p w:rsidR="00305F12" w:rsidRDefault="00305F12" w:rsidP="00305F12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000 2 07 05030 10 0000 180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305F12" w:rsidRDefault="00305F12" w:rsidP="00305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>
              <w:rPr>
                <w:sz w:val="18"/>
                <w:szCs w:val="18"/>
              </w:rPr>
              <w:t>сельских</w:t>
            </w:r>
            <w:proofErr w:type="gramEnd"/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F12" w:rsidRDefault="00E65A6F" w:rsidP="0030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8E4A4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</w:tcPr>
          <w:tbl>
            <w:tblPr>
              <w:tblpPr w:leftFromText="180" w:rightFromText="180" w:vertAnchor="text" w:horzAnchor="margin" w:tblpY="-261"/>
              <w:tblOverlap w:val="never"/>
              <w:tblW w:w="9957" w:type="dxa"/>
              <w:tblInd w:w="108" w:type="dxa"/>
              <w:tblLayout w:type="fixed"/>
              <w:tblLook w:val="04A0"/>
            </w:tblPr>
            <w:tblGrid>
              <w:gridCol w:w="9957"/>
            </w:tblGrid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2834" w:rsidRDefault="00492834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854CB" w:rsidRDefault="002854CB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Приложение  3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Малогрибановского сельского поселения</w:t>
                  </w:r>
                </w:p>
              </w:tc>
            </w:tr>
            <w:tr w:rsidR="00F90239" w:rsidRPr="00305F12" w:rsidTr="00F90239">
              <w:trPr>
                <w:trHeight w:val="375"/>
              </w:trPr>
              <w:tc>
                <w:tcPr>
                  <w:tcW w:w="9957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="002854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от 28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.12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.2017г. №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2854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</w:tbl>
          <w:p w:rsidR="00F90239" w:rsidRPr="00305F12" w:rsidRDefault="00F90239" w:rsidP="00F90239">
            <w:pPr>
              <w:tabs>
                <w:tab w:val="left" w:pos="9725"/>
                <w:tab w:val="left" w:pos="102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pPr w:leftFromText="180" w:rightFromText="180" w:vertAnchor="text" w:horzAnchor="margin" w:tblpY="-312"/>
              <w:tblOverlap w:val="never"/>
              <w:tblW w:w="10260" w:type="dxa"/>
              <w:tblLayout w:type="fixed"/>
              <w:tblLook w:val="04A0"/>
            </w:tblPr>
            <w:tblGrid>
              <w:gridCol w:w="10260"/>
            </w:tblGrid>
            <w:tr w:rsidR="00F90239" w:rsidRPr="00305F12" w:rsidTr="00FB726D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Приложение  8</w:t>
                  </w:r>
                </w:p>
              </w:tc>
            </w:tr>
            <w:tr w:rsidR="00F90239" w:rsidRPr="00305F12" w:rsidTr="00FB726D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      </w:r>
                </w:p>
              </w:tc>
            </w:tr>
            <w:tr w:rsidR="00F90239" w:rsidRPr="00305F12" w:rsidTr="00FB726D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Малогрибановского  сельского поселения</w:t>
                  </w:r>
                </w:p>
              </w:tc>
            </w:tr>
            <w:tr w:rsidR="00F90239" w:rsidRPr="00305F12" w:rsidTr="00FB726D">
              <w:trPr>
                <w:trHeight w:val="375"/>
              </w:trPr>
              <w:tc>
                <w:tcPr>
                  <w:tcW w:w="10260" w:type="dxa"/>
                  <w:noWrap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 28.12.2016г. № 70</w:t>
                  </w:r>
                </w:p>
              </w:tc>
            </w:tr>
          </w:tbl>
          <w:tbl>
            <w:tblPr>
              <w:tblpPr w:leftFromText="180" w:rightFromText="180" w:vertAnchor="text" w:horzAnchor="margin" w:tblpY="-417"/>
              <w:tblOverlap w:val="never"/>
              <w:tblW w:w="10314" w:type="dxa"/>
              <w:tblLayout w:type="fixed"/>
              <w:tblLook w:val="04A0"/>
            </w:tblPr>
            <w:tblGrid>
              <w:gridCol w:w="10314"/>
            </w:tblGrid>
            <w:tr w:rsidR="00F90239" w:rsidRPr="00305F12" w:rsidTr="00FB726D">
              <w:trPr>
                <w:trHeight w:val="1035"/>
              </w:trPr>
              <w:tc>
                <w:tcPr>
                  <w:tcW w:w="10314" w:type="dxa"/>
                  <w:vAlign w:val="bottom"/>
                  <w:hideMark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структура      расходов бюджета поселения  на 2017 год </w:t>
                  </w:r>
                </w:p>
              </w:tc>
            </w:tr>
          </w:tbl>
          <w:tbl>
            <w:tblPr>
              <w:tblW w:w="10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76"/>
              <w:gridCol w:w="814"/>
              <w:gridCol w:w="813"/>
              <w:gridCol w:w="814"/>
              <w:gridCol w:w="2035"/>
              <w:gridCol w:w="679"/>
              <w:gridCol w:w="1627"/>
            </w:tblGrid>
            <w:tr w:rsidR="00F90239" w:rsidTr="00F90239">
              <w:trPr>
                <w:trHeight w:val="364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center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14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center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813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2035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679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627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            (тыс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ублей)</w:t>
                  </w:r>
                </w:p>
              </w:tc>
            </w:tr>
            <w:tr w:rsidR="00F90239" w:rsidTr="00F90239">
              <w:trPr>
                <w:trHeight w:val="321"/>
              </w:trPr>
              <w:tc>
                <w:tcPr>
                  <w:tcW w:w="3276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814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5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79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627" w:type="dxa"/>
                  <w:vAlign w:val="center"/>
                </w:tcPr>
                <w:p w:rsidR="00F90239" w:rsidRPr="00305F12" w:rsidRDefault="00F90239" w:rsidP="00F90239">
                  <w:pPr>
                    <w:tabs>
                      <w:tab w:val="left" w:pos="9725"/>
                      <w:tab w:val="left" w:pos="1029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F90239" w:rsidTr="00F90239">
              <w:trPr>
                <w:trHeight w:val="164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2854CB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8880</w:t>
                  </w:r>
                  <w:r w:rsidR="00F902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90239" w:rsidTr="00F90239">
              <w:trPr>
                <w:trHeight w:val="321"/>
              </w:trPr>
              <w:tc>
                <w:tcPr>
                  <w:tcW w:w="3276" w:type="dxa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Малогрибановского сельского поселения Грибановского муниципального района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tabs>
                      <w:tab w:val="left" w:pos="9725"/>
                      <w:tab w:val="left" w:pos="10292"/>
                    </w:tabs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  <w:r w:rsidR="002854C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880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,</w:t>
                  </w:r>
                  <w:r w:rsidR="002854C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F90239" w:rsidTr="00F90239">
              <w:trPr>
                <w:trHeight w:val="17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Default="002854CB" w:rsidP="00F90239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1743</w:t>
                  </w:r>
                  <w:r w:rsidR="00F90239"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F90239" w:rsidTr="00F90239">
              <w:trPr>
                <w:trHeight w:val="277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679" w:type="dxa"/>
                  <w:vAlign w:val="bottom"/>
                </w:tcPr>
                <w:p w:rsidR="00F90239" w:rsidRDefault="00F90239" w:rsidP="00F90239">
                  <w:pPr>
                    <w:jc w:val="right"/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654,8</w:t>
                  </w:r>
                </w:p>
              </w:tc>
            </w:tr>
            <w:tr w:rsidR="00F90239" w:rsidTr="00F90239">
              <w:trPr>
                <w:trHeight w:val="25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 Малогрибановского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654,8</w:t>
                  </w:r>
                </w:p>
              </w:tc>
            </w:tr>
            <w:tr w:rsidR="00F90239" w:rsidTr="00F90239">
              <w:trPr>
                <w:trHeight w:val="17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654,8</w:t>
                  </w:r>
                </w:p>
              </w:tc>
            </w:tr>
            <w:tr w:rsidR="00F90239" w:rsidTr="00F90239">
              <w:trPr>
                <w:trHeight w:val="40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деятельности главы поселения в рамках обеспечения деятельности главы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654,8</w:t>
                  </w:r>
                </w:p>
              </w:tc>
            </w:tr>
            <w:tr w:rsidR="00F90239" w:rsidTr="00F90239">
              <w:trPr>
                <w:trHeight w:val="38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60 1 02 92020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654,8</w:t>
                  </w:r>
                </w:p>
              </w:tc>
            </w:tr>
            <w:tr w:rsidR="00F90239" w:rsidTr="00F90239">
              <w:trPr>
                <w:trHeight w:val="3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60 1 02 92020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1087,1</w:t>
                  </w:r>
                </w:p>
              </w:tc>
            </w:tr>
            <w:tr w:rsidR="00F90239" w:rsidTr="00F90239">
              <w:trPr>
                <w:trHeight w:val="296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1087,1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1066,8</w:t>
                  </w:r>
                </w:p>
              </w:tc>
            </w:tr>
            <w:tr w:rsidR="00F90239" w:rsidTr="00F90239">
              <w:trPr>
                <w:trHeight w:val="529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60 1 01 00000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1087,1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619,2</w:t>
                  </w:r>
                </w:p>
              </w:tc>
            </w:tr>
            <w:tr w:rsidR="00F90239" w:rsidTr="00F90239">
              <w:trPr>
                <w:trHeight w:val="20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4458,1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(Иные бюджетные ассигнования)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60 1 01 92010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 w:rsidR="00F902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F90239" w:rsidTr="00F90239">
              <w:trPr>
                <w:trHeight w:val="389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31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 Малогрибановского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435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</w:t>
                  </w: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Arial CYR" w:eastAsia="Times New Roman" w:hAnsi="Arial CYR" w:cs="Arial CYR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60 1 03 90300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Малогрибановского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60 2 01 51180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62,1</w:t>
                  </w:r>
                </w:p>
              </w:tc>
            </w:tr>
            <w:tr w:rsidR="00F90239" w:rsidTr="00F90239">
              <w:trPr>
                <w:trHeight w:val="226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60 2 01 51180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6,2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Малогрибановского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населения от чрезвычайных ситуаций и пожаров»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60 3 01 91430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6,5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4234,8</w:t>
                  </w:r>
                </w:p>
              </w:tc>
            </w:tr>
            <w:tr w:rsidR="00F90239" w:rsidTr="00F90239">
              <w:trPr>
                <w:trHeight w:val="14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854CB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2298,4</w:t>
                  </w:r>
                </w:p>
              </w:tc>
            </w:tr>
            <w:tr w:rsidR="00F90239" w:rsidTr="00F90239">
              <w:trPr>
                <w:trHeight w:val="23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Малогрибановского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2298,4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207D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2298,4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2298,4</w:t>
                  </w:r>
                </w:p>
              </w:tc>
            </w:tr>
            <w:tr w:rsidR="00F90239" w:rsidTr="00F90239">
              <w:trPr>
                <w:trHeight w:val="20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60 5 01 81280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2298,4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07DC5" w:rsidP="00207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1936,4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15 1 01 90380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3,5</w:t>
                  </w:r>
                </w:p>
              </w:tc>
            </w:tr>
            <w:tr w:rsidR="00F90239" w:rsidTr="00F90239">
              <w:trPr>
                <w:trHeight w:val="21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Муниципальная программа Малогрибановского 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 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градостроительной деятельности"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Pr="00F90239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902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60 4 01 90850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F90239" w:rsidTr="00F90239">
              <w:trPr>
                <w:trHeight w:val="13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 «Создание условий для обеспечения качественными услугами ЖКХ населения поселения и развития дорожного хозяйства 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04 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60 5 00 00000 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1936,4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1936,4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устройство тротуаров за счет субсидии из областного бюджета (закупка товаров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60 5 02 78770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2114,5</w:t>
                  </w:r>
                </w:p>
              </w:tc>
            </w:tr>
            <w:tr w:rsidR="00F90239" w:rsidTr="00F90239">
              <w:trPr>
                <w:trHeight w:val="358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устройство тротуаров (Закупка </w:t>
                  </w:r>
                  <w:proofErr w:type="spell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товаров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,р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абот</w:t>
                  </w:r>
                  <w:proofErr w:type="spellEnd"/>
                  <w:r w:rsidRPr="00305F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 услуг для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60 5 02 98770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1936,4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213,8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213,8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 Малогрибановского  сельского поселения Грибановского муниципального района</w:t>
                  </w:r>
                  <w:proofErr w:type="gramStart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213,8</w:t>
                  </w:r>
                </w:p>
              </w:tc>
            </w:tr>
            <w:tr w:rsidR="00F90239" w:rsidTr="00F90239">
              <w:trPr>
                <w:trHeight w:val="311"/>
              </w:trPr>
              <w:tc>
                <w:tcPr>
                  <w:tcW w:w="3276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213,8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«Благоустройство дворовых территорий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60 5 02 00000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213,8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Расходы на благоустройство дворовых территорий поселения  (Закупка товаров, работ и услуг для  обеспечения государственных </w:t>
                  </w: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60 5 02 98610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213,8</w:t>
                  </w:r>
                </w:p>
              </w:tc>
            </w:tr>
            <w:tr w:rsidR="00F90239" w:rsidTr="00F90239">
              <w:trPr>
                <w:trHeight w:val="264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305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305F12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305F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163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"Создание условий для организации отдыха и оздоровления детей и молодежи"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60 6 00 00000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60 6 01 00000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6060 90310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F90239" w:rsidTr="00F90239">
              <w:trPr>
                <w:trHeight w:val="326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2536,6</w:t>
                  </w:r>
                </w:p>
              </w:tc>
            </w:tr>
            <w:tr w:rsidR="00F90239" w:rsidTr="00F90239">
              <w:trPr>
                <w:trHeight w:val="164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207D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2536,6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Малогрибановского сельского поселения Грибановского муниципального 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2536,6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культуры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.2536,6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«Расходы на обеспечение деятельности (оказание услуг) муниципальных учреждений культуры»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2536,6</w:t>
                  </w:r>
                </w:p>
              </w:tc>
            </w:tr>
            <w:tr w:rsidR="00F90239" w:rsidTr="00F90239">
              <w:trPr>
                <w:trHeight w:val="327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1868,8</w:t>
                  </w:r>
                </w:p>
              </w:tc>
            </w:tr>
            <w:tr w:rsidR="00F90239" w:rsidTr="00F90239">
              <w:trPr>
                <w:trHeight w:val="2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6070 00590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577,9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обеспечение функций муниципальных органов   (Иные бюджетные ассигнования)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6070100590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207DC5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89,9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179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342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Малоалабухского</w:t>
                  </w:r>
                  <w:proofErr w:type="spell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сельского поселения Грибановского муниципального 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95"/>
              </w:trPr>
              <w:tc>
                <w:tcPr>
                  <w:tcW w:w="3276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60900 00000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Pr="00D33D95" w:rsidRDefault="00F90239" w:rsidP="00F902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«Доплаты к пенсиям муниципальных служащих сельского поселения»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60 9 01 00000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Доплаты к пенсиям муниципальных служащих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60 9 01 90470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</w:tr>
            <w:tr w:rsidR="00F90239" w:rsidTr="00F90239">
              <w:trPr>
                <w:trHeight w:val="156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18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7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программа Малогрибановского сельского поселения Грибановского муниципального района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"Р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азвитие Малогрибановского сельского поселения"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60 0 00 00000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11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60 8 00 00000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49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60 8 01 00000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  <w:tr w:rsidR="00F90239" w:rsidTr="00F90239">
              <w:trPr>
                <w:trHeight w:val="280"/>
              </w:trPr>
              <w:tc>
                <w:tcPr>
                  <w:tcW w:w="3276" w:type="dxa"/>
                </w:tcPr>
                <w:p w:rsidR="00F90239" w:rsidRDefault="00F90239" w:rsidP="00F90239"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трансферты</w:t>
                  </w:r>
                  <w:proofErr w:type="gramEnd"/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914</w:t>
                  </w:r>
                </w:p>
              </w:tc>
              <w:tc>
                <w:tcPr>
                  <w:tcW w:w="813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14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2035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60 8 01 90410</w:t>
                  </w:r>
                </w:p>
              </w:tc>
              <w:tc>
                <w:tcPr>
                  <w:tcW w:w="679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627" w:type="dxa"/>
                  <w:vAlign w:val="bottom"/>
                </w:tcPr>
                <w:p w:rsidR="00F90239" w:rsidRPr="00D33D95" w:rsidRDefault="00F90239" w:rsidP="00F902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33D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13,6</w:t>
                  </w:r>
                </w:p>
              </w:tc>
            </w:tr>
          </w:tbl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5AE" w:rsidRDefault="009415AE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7DC5" w:rsidRDefault="00207DC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4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F90239">
        <w:tblPrEx>
          <w:tblCellMar>
            <w:left w:w="108" w:type="dxa"/>
            <w:right w:w="108" w:type="dxa"/>
          </w:tblCellMar>
        </w:tblPrEx>
        <w:trPr>
          <w:gridAfter w:val="3"/>
          <w:wAfter w:w="456" w:type="dxa"/>
          <w:trHeight w:val="375"/>
        </w:trPr>
        <w:tc>
          <w:tcPr>
            <w:tcW w:w="10791" w:type="dxa"/>
            <w:gridSpan w:val="5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207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от  28</w:t>
            </w:r>
            <w:r w:rsidR="00036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.12</w:t>
            </w: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.2017 г. № </w:t>
            </w:r>
            <w:r w:rsidR="00036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7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D33D95" w:rsidRPr="00D33D95" w:rsidRDefault="00D33D95" w:rsidP="00D33D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/>
      </w:tblPr>
      <w:tblGrid>
        <w:gridCol w:w="10260"/>
      </w:tblGrid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Приложение 10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D33D95" w:rsidRPr="00D33D95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33D95" w:rsidRPr="00D33D95" w:rsidRDefault="00D33D95" w:rsidP="00D33D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Pr="00DB78B2" w:rsidRDefault="00D33D95" w:rsidP="00DB78B2">
      <w:pPr>
        <w:tabs>
          <w:tab w:val="left" w:pos="9356"/>
        </w:tabs>
        <w:ind w:right="-1"/>
        <w:rPr>
          <w:rFonts w:ascii="Times New Roman" w:hAnsi="Times New Roman" w:cs="Times New Roman"/>
          <w:sz w:val="32"/>
          <w:szCs w:val="28"/>
        </w:rPr>
      </w:pPr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>видов расходов классификации расходов бюджета поселения</w:t>
      </w:r>
      <w:proofErr w:type="gramEnd"/>
      <w:r w:rsidRPr="00D33D95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 на 2017 год</w:t>
      </w:r>
    </w:p>
    <w:tbl>
      <w:tblPr>
        <w:tblW w:w="9945" w:type="dxa"/>
        <w:tblInd w:w="93" w:type="dxa"/>
        <w:tblLayout w:type="fixed"/>
        <w:tblLook w:val="04A0"/>
      </w:tblPr>
      <w:tblGrid>
        <w:gridCol w:w="4818"/>
        <w:gridCol w:w="461"/>
        <w:gridCol w:w="550"/>
        <w:gridCol w:w="1541"/>
        <w:gridCol w:w="576"/>
        <w:gridCol w:w="1999"/>
      </w:tblGrid>
      <w:tr w:rsidR="00DB78B2" w:rsidRPr="00DB78B2" w:rsidTr="00DB78B2">
        <w:trPr>
          <w:trHeight w:val="73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(тыс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DB78B2" w:rsidRPr="00DB78B2" w:rsidTr="00DB78B2">
        <w:trPr>
          <w:trHeight w:val="60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8880,3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1743,9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654,8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654,8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654,8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20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654,8</w:t>
            </w:r>
          </w:p>
        </w:tc>
      </w:tr>
      <w:tr w:rsidR="00DB78B2" w:rsidRPr="00DB78B2" w:rsidTr="00A255CC">
        <w:trPr>
          <w:trHeight w:val="157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654,8</w:t>
            </w:r>
          </w:p>
        </w:tc>
      </w:tr>
      <w:tr w:rsidR="00DB78B2" w:rsidRPr="00DB78B2" w:rsidTr="00DB78B2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1087,1</w:t>
            </w:r>
          </w:p>
        </w:tc>
      </w:tr>
      <w:tr w:rsidR="00DB78B2" w:rsidRPr="00DB78B2" w:rsidTr="00DB78B2">
        <w:trPr>
          <w:trHeight w:val="126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1087,1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1087,1</w:t>
            </w:r>
          </w:p>
        </w:tc>
      </w:tr>
      <w:tr w:rsidR="00DB78B2" w:rsidRP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1087,1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619,2</w:t>
            </w:r>
          </w:p>
        </w:tc>
      </w:tr>
      <w:tr w:rsidR="0004486D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D" w:rsidRPr="00DB78B2" w:rsidRDefault="0004486D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86D" w:rsidRPr="00DB78B2" w:rsidRDefault="0004486D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86D" w:rsidRPr="00DB78B2" w:rsidRDefault="0004486D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458,1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207DC5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9,8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DB78B2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62,1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4234,8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1936,4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Малогрибановского сельском поселении Грибановского муниципального района"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Tr="00A255CC">
        <w:trPr>
          <w:trHeight w:val="72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DB78B2" w:rsidRPr="00DB78B2" w:rsidTr="004967B3">
        <w:trPr>
          <w:trHeight w:val="83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11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112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60 5 00 0000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B778C4" w:rsidP="00B7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Расходы на устройство тротуаров (Закупка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товаров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абот</w:t>
            </w:r>
            <w:proofErr w:type="spellEnd"/>
            <w:r w:rsidRPr="00DB78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60 5 02 98770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2114,5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213,8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213,8</w:t>
            </w:r>
          </w:p>
        </w:tc>
      </w:tr>
      <w:tr w:rsidR="00DB78B2" w:rsidRPr="00DB78B2" w:rsidTr="004967B3">
        <w:trPr>
          <w:trHeight w:val="79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213,8</w:t>
            </w:r>
          </w:p>
        </w:tc>
      </w:tr>
      <w:tr w:rsidR="00DB78B2" w:rsidRPr="00DB78B2" w:rsidTr="004967B3">
        <w:trPr>
          <w:trHeight w:val="83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213,8</w:t>
            </w:r>
          </w:p>
        </w:tc>
      </w:tr>
      <w:tr w:rsidR="00DB78B2" w:rsidRPr="00DB78B2" w:rsidTr="004967B3">
        <w:trPr>
          <w:trHeight w:val="56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213,8</w:t>
            </w:r>
          </w:p>
        </w:tc>
      </w:tr>
      <w:tr w:rsidR="00DB78B2" w:rsidRPr="00DB78B2" w:rsidTr="004967B3">
        <w:trPr>
          <w:trHeight w:val="69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213,8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Молодежная политика и оздоровление </w:t>
            </w:r>
            <w:proofErr w:type="spellStart"/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90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9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4967B3">
        <w:trPr>
          <w:trHeight w:val="1103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A255CC">
        <w:trPr>
          <w:trHeight w:val="111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2536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76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41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DB78B2">
        <w:trPr>
          <w:trHeight w:val="70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  <w:r w:rsidR="00036F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78B2" w:rsidRPr="00DB78B2" w:rsidTr="00A255CC">
        <w:trPr>
          <w:trHeight w:val="1256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1868,8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B778C4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577,9</w:t>
            </w:r>
          </w:p>
        </w:tc>
      </w:tr>
      <w:tr w:rsidR="00DB78B2" w:rsidRPr="00DB78B2" w:rsidTr="00A255CC">
        <w:trPr>
          <w:trHeight w:val="977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B77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036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902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630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A255CC">
        <w:trPr>
          <w:trHeight w:val="9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1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78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391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RPr="00DB78B2" w:rsidTr="00DB78B2">
        <w:trPr>
          <w:trHeight w:val="89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DB78B2" w:rsidTr="00A255CC">
        <w:trPr>
          <w:trHeight w:val="89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B2" w:rsidRPr="00DB78B2" w:rsidRDefault="00DB78B2" w:rsidP="00DB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</w:tbl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3D95" w:rsidRDefault="00D33D95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78C4" w:rsidRDefault="00B778C4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ayout w:type="fixed"/>
        <w:tblLook w:val="04A0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</w:tcPr>
          <w:p w:rsidR="00DB78B2" w:rsidRPr="00DB78B2" w:rsidRDefault="0088519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2B3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="00B77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от  28 .12.2017г. № 114</w:t>
            </w: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DB78B2" w:rsidRPr="00DB78B2" w:rsidRDefault="00DB78B2" w:rsidP="00DB78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93" w:type="dxa"/>
        <w:tblLayout w:type="fixed"/>
        <w:tblLook w:val="04A0"/>
      </w:tblPr>
      <w:tblGrid>
        <w:gridCol w:w="10260"/>
      </w:tblGrid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Приложение  12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DB78B2" w:rsidRPr="00DB78B2" w:rsidTr="00DB78B2">
        <w:trPr>
          <w:trHeight w:val="375"/>
        </w:trPr>
        <w:tc>
          <w:tcPr>
            <w:tcW w:w="6054" w:type="dxa"/>
            <w:noWrap/>
            <w:vAlign w:val="bottom"/>
            <w:hideMark/>
          </w:tcPr>
          <w:p w:rsidR="00DB78B2" w:rsidRPr="00DB78B2" w:rsidRDefault="00DB78B2" w:rsidP="00DB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DB78B2" w:rsidRDefault="00DB78B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78B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885192">
        <w:rPr>
          <w:rFonts w:ascii="Times New Roman" w:hAnsi="Times New Roman" w:cs="Times New Roman"/>
          <w:b/>
          <w:bCs/>
          <w:sz w:val="20"/>
          <w:szCs w:val="18"/>
        </w:rPr>
        <w:t>Распределение бюджетных ассигнований по целевым ст</w:t>
      </w:r>
      <w:r>
        <w:rPr>
          <w:rFonts w:ascii="Times New Roman" w:hAnsi="Times New Roman" w:cs="Times New Roman"/>
          <w:b/>
          <w:bCs/>
          <w:sz w:val="20"/>
          <w:szCs w:val="18"/>
        </w:rPr>
        <w:t>атьям (муниципальным программам</w:t>
      </w:r>
      <w:r w:rsidRPr="00885192">
        <w:rPr>
          <w:rFonts w:ascii="Times New Roman" w:hAnsi="Times New Roman" w:cs="Times New Roman"/>
          <w:b/>
          <w:bCs/>
          <w:sz w:val="20"/>
          <w:szCs w:val="18"/>
        </w:rPr>
        <w:t>), группам видов расходов, разделам, подразделам классификации расходов бюджета поселения на 2017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725"/>
        <w:gridCol w:w="4740"/>
        <w:gridCol w:w="1564"/>
        <w:gridCol w:w="600"/>
        <w:gridCol w:w="479"/>
        <w:gridCol w:w="573"/>
        <w:gridCol w:w="1669"/>
        <w:gridCol w:w="13"/>
      </w:tblGrid>
      <w:tr w:rsidR="00885192" w:rsidRPr="00885192" w:rsidTr="004967B3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885192" w:rsidRPr="00885192" w:rsidTr="004967B3">
        <w:trPr>
          <w:trHeight w:val="3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F3202C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8868,8</w:t>
            </w:r>
          </w:p>
        </w:tc>
      </w:tr>
      <w:tr w:rsidR="00885192" w:rsidRPr="00885192" w:rsidTr="004967B3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10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B7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="00B778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8880,3</w:t>
            </w:r>
          </w:p>
        </w:tc>
      </w:tr>
      <w:tr w:rsidR="00885192" w:rsidRPr="00885192" w:rsidTr="004967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B778C4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1743,9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B778C4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1087,1</w:t>
            </w:r>
          </w:p>
        </w:tc>
      </w:tr>
      <w:tr w:rsidR="00885192" w:rsidRPr="00885192" w:rsidTr="004967B3">
        <w:trPr>
          <w:trHeight w:val="13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B778C4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B7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77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778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85192" w:rsidRPr="00885192" w:rsidTr="004967B3">
        <w:trPr>
          <w:trHeight w:val="74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654,8</w:t>
            </w:r>
          </w:p>
        </w:tc>
      </w:tr>
      <w:tr w:rsidR="00885192" w:rsidRPr="00885192" w:rsidTr="004967B3">
        <w:trPr>
          <w:trHeight w:val="156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654,8</w:t>
            </w:r>
          </w:p>
        </w:tc>
      </w:tr>
      <w:tr w:rsidR="00885192" w:rsidRPr="00885192" w:rsidTr="004967B3">
        <w:trPr>
          <w:trHeight w:val="1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4967B3">
        <w:trPr>
          <w:trHeight w:val="112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60 1 03 90300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85192" w:rsidRPr="00885192" w:rsidTr="004967B3">
        <w:trPr>
          <w:trHeight w:val="8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6010390300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9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4967B3">
        <w:trPr>
          <w:trHeight w:val="9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885192" w:rsidRPr="00885192" w:rsidTr="004967B3">
        <w:trPr>
          <w:trHeight w:val="183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885192" w:rsidRPr="00885192" w:rsidTr="004967B3">
        <w:trPr>
          <w:trHeight w:val="15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885192" w:rsidTr="004967B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0363" w:type="dxa"/>
            <w:gridSpan w:val="8"/>
          </w:tcPr>
          <w:p w:rsid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192" w:rsidRPr="00885192" w:rsidTr="004967B3">
        <w:trPr>
          <w:trHeight w:val="4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12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1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2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60 4 01 90850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60 4 0190850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885192" w:rsidRPr="00885192" w:rsidTr="004967B3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4234,8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</w:t>
            </w:r>
            <w:r w:rsidR="00F32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</w:t>
            </w:r>
          </w:p>
        </w:tc>
      </w:tr>
      <w:tr w:rsidR="00885192" w:rsidRPr="00885192" w:rsidTr="004967B3">
        <w:trPr>
          <w:trHeight w:val="12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60 5 01 81280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70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704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2298,4</w:t>
            </w:r>
          </w:p>
        </w:tc>
      </w:tr>
      <w:tr w:rsidR="00885192" w:rsidRPr="00885192" w:rsidTr="004967B3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704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04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85192" w:rsidRPr="00885192" w:rsidTr="004967B3">
        <w:trPr>
          <w:trHeight w:val="10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85192" w:rsidRPr="00885192" w:rsidTr="004967B3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60 5 02 78770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1936,4</w:t>
            </w: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устройство тротуаров (Закупка товаров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и услуг для обеспечения государственных (муниципальных)нужд 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60 5 02 98770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1936,4</w:t>
            </w: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14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60 6 01 90310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85192" w:rsidRPr="00885192" w:rsidTr="004967B3">
        <w:trPr>
          <w:gridAfter w:val="1"/>
          <w:wAfter w:w="13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192" w:rsidRPr="00885192" w:rsidTr="004967B3">
        <w:trPr>
          <w:gridAfter w:val="1"/>
          <w:wAfter w:w="13" w:type="dxa"/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2536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85192" w:rsidRPr="00885192" w:rsidTr="004967B3">
        <w:trPr>
          <w:gridAfter w:val="1"/>
          <w:wAfter w:w="13" w:type="dxa"/>
          <w:trHeight w:val="14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1868,8</w:t>
            </w:r>
          </w:p>
        </w:tc>
      </w:tr>
      <w:tr w:rsidR="00885192" w:rsidRPr="00885192" w:rsidTr="004967B3">
        <w:trPr>
          <w:gridAfter w:val="1"/>
          <w:wAfter w:w="13" w:type="dxa"/>
          <w:trHeight w:val="8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7044C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85192" w:rsidRPr="00885192" w:rsidTr="004967B3">
        <w:trPr>
          <w:gridAfter w:val="1"/>
          <w:wAfter w:w="13" w:type="dxa"/>
          <w:trHeight w:val="8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04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32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04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85192" w:rsidRPr="00885192" w:rsidTr="004967B3">
        <w:trPr>
          <w:gridAfter w:val="1"/>
          <w:wAfter w:w="13" w:type="dxa"/>
          <w:trHeight w:val="4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8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9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60 8 01 90410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885192" w:rsidRPr="00885192" w:rsidTr="004967B3">
        <w:trPr>
          <w:gridAfter w:val="1"/>
          <w:wAfter w:w="13" w:type="dxa"/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4967B3">
        <w:trPr>
          <w:gridAfter w:val="1"/>
          <w:wAfter w:w="13" w:type="dxa"/>
          <w:trHeight w:val="49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192" w:rsidRPr="00885192" w:rsidRDefault="00885192" w:rsidP="0088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885192" w:rsidRPr="00885192" w:rsidTr="004967B3">
        <w:trPr>
          <w:gridAfter w:val="1"/>
          <w:wAfter w:w="13" w:type="dxa"/>
          <w:trHeight w:val="6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92" w:rsidRPr="00885192" w:rsidRDefault="00885192" w:rsidP="008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</w:tbl>
    <w:p w:rsid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p w:rsidR="00885192" w:rsidRPr="00885192" w:rsidRDefault="00885192" w:rsidP="00EC107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sectPr w:rsidR="00885192" w:rsidRPr="00885192" w:rsidSect="0045236D">
      <w:pgSz w:w="11906" w:h="16838"/>
      <w:pgMar w:top="0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075"/>
    <w:rsid w:val="0000027F"/>
    <w:rsid w:val="00036FC5"/>
    <w:rsid w:val="0004486D"/>
    <w:rsid w:val="001318D3"/>
    <w:rsid w:val="001952AC"/>
    <w:rsid w:val="00207DC5"/>
    <w:rsid w:val="002854CB"/>
    <w:rsid w:val="002B3234"/>
    <w:rsid w:val="00305F12"/>
    <w:rsid w:val="003E0270"/>
    <w:rsid w:val="0045236D"/>
    <w:rsid w:val="00492834"/>
    <w:rsid w:val="004967B3"/>
    <w:rsid w:val="00500325"/>
    <w:rsid w:val="006A2260"/>
    <w:rsid w:val="006B2138"/>
    <w:rsid w:val="007044C2"/>
    <w:rsid w:val="0076406A"/>
    <w:rsid w:val="007A6B97"/>
    <w:rsid w:val="00885192"/>
    <w:rsid w:val="008C14E9"/>
    <w:rsid w:val="008E4A49"/>
    <w:rsid w:val="009415AE"/>
    <w:rsid w:val="00A255CC"/>
    <w:rsid w:val="00B2594F"/>
    <w:rsid w:val="00B778C4"/>
    <w:rsid w:val="00C43604"/>
    <w:rsid w:val="00C4636F"/>
    <w:rsid w:val="00D238CF"/>
    <w:rsid w:val="00D33D95"/>
    <w:rsid w:val="00D44384"/>
    <w:rsid w:val="00DB78B2"/>
    <w:rsid w:val="00DF2A91"/>
    <w:rsid w:val="00E65A6F"/>
    <w:rsid w:val="00E85E02"/>
    <w:rsid w:val="00E865D6"/>
    <w:rsid w:val="00E9459A"/>
    <w:rsid w:val="00EC1075"/>
    <w:rsid w:val="00EF00C9"/>
    <w:rsid w:val="00F3202C"/>
    <w:rsid w:val="00F90239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5F12"/>
  </w:style>
  <w:style w:type="paragraph" w:styleId="a5">
    <w:name w:val="Balloon Text"/>
    <w:basedOn w:val="a"/>
    <w:link w:val="a6"/>
    <w:uiPriority w:val="99"/>
    <w:semiHidden/>
    <w:unhideWhenUsed/>
    <w:rsid w:val="0004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5F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3"/>
    <w:unhideWhenUsed/>
    <w:rsid w:val="00305F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30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4570-A2A8-4954-8EAB-61DFB2CC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7203</Words>
  <Characters>41059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2018-01-12T09:37:00Z</cp:lastPrinted>
  <dcterms:created xsi:type="dcterms:W3CDTF">2017-09-05T06:25:00Z</dcterms:created>
  <dcterms:modified xsi:type="dcterms:W3CDTF">2018-01-15T12:59:00Z</dcterms:modified>
</cp:coreProperties>
</file>